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EF" w:rsidRPr="009110DA" w:rsidRDefault="00EE7354" w:rsidP="00EE7354">
      <w:pPr>
        <w:jc w:val="center"/>
        <w:rPr>
          <w:sz w:val="28"/>
          <w:szCs w:val="28"/>
        </w:rPr>
      </w:pPr>
      <w:r w:rsidRPr="009110DA">
        <w:rPr>
          <w:rFonts w:hint="eastAsia"/>
          <w:sz w:val="28"/>
          <w:szCs w:val="28"/>
        </w:rPr>
        <w:t>任课教师</w:t>
      </w:r>
      <w:r w:rsidRPr="009110DA">
        <w:rPr>
          <w:sz w:val="28"/>
          <w:szCs w:val="28"/>
        </w:rPr>
        <w:t>调停课申请</w:t>
      </w:r>
      <w:r w:rsidR="009110DA" w:rsidRPr="009110DA">
        <w:rPr>
          <w:rFonts w:hint="eastAsia"/>
          <w:sz w:val="28"/>
          <w:szCs w:val="28"/>
        </w:rPr>
        <w:t>操作</w:t>
      </w:r>
      <w:r w:rsidR="009110DA" w:rsidRPr="009110DA">
        <w:rPr>
          <w:sz w:val="28"/>
          <w:szCs w:val="28"/>
        </w:rPr>
        <w:t>流程</w:t>
      </w:r>
    </w:p>
    <w:p w:rsidR="00EE7354" w:rsidRDefault="00EE7354" w:rsidP="00EE7354"/>
    <w:p w:rsidR="00EE7354" w:rsidRDefault="009110DA" w:rsidP="00EE7354">
      <w:r>
        <w:rPr>
          <w:rFonts w:hint="eastAsia"/>
        </w:rPr>
        <w:t>网络调停课申请</w:t>
      </w:r>
      <w:r>
        <w:t>操作流程</w:t>
      </w:r>
      <w:r>
        <w:rPr>
          <w:rFonts w:hint="eastAsia"/>
        </w:rPr>
        <w:t>：</w:t>
      </w:r>
    </w:p>
    <w:p w:rsidR="00EE7354" w:rsidRDefault="00EE7354" w:rsidP="00EE7354"/>
    <w:p w:rsidR="00EE7354" w:rsidRDefault="00EE7354" w:rsidP="00EE7354">
      <w:r>
        <w:rPr>
          <w:rFonts w:hint="eastAsia"/>
        </w:rPr>
        <w:t>1.</w:t>
      </w:r>
      <w:r>
        <w:rPr>
          <w:rFonts w:hint="eastAsia"/>
        </w:rPr>
        <w:t>任课教师</w:t>
      </w:r>
      <w:r>
        <w:t>登录到个人系统</w:t>
      </w:r>
      <w:r>
        <w:rPr>
          <w:rFonts w:hint="eastAsia"/>
        </w:rPr>
        <w:t>（如下图）。</w:t>
      </w:r>
    </w:p>
    <w:p w:rsidR="00EE7354" w:rsidRDefault="00EE7354" w:rsidP="00EE7354">
      <w:r>
        <w:rPr>
          <w:rFonts w:hint="eastAsia"/>
          <w:noProof/>
        </w:rPr>
        <w:drawing>
          <wp:inline distT="0" distB="0" distL="0" distR="0">
            <wp:extent cx="5274310" cy="922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54" w:rsidRDefault="00EE7354" w:rsidP="00EE7354"/>
    <w:p w:rsidR="00EE7354" w:rsidRDefault="00EE7354" w:rsidP="00EE7354">
      <w:r>
        <w:rPr>
          <w:rFonts w:hint="eastAsia"/>
        </w:rPr>
        <w:t>2.</w:t>
      </w:r>
      <w:r>
        <w:rPr>
          <w:rFonts w:hint="eastAsia"/>
        </w:rPr>
        <w:t>点击“</w:t>
      </w:r>
      <w:r>
        <w:t>申请</w:t>
      </w:r>
      <w:r>
        <w:rPr>
          <w:rFonts w:hint="eastAsia"/>
        </w:rPr>
        <w:t>”</w:t>
      </w:r>
      <w:r>
        <w:t>下拉菜单，</w:t>
      </w:r>
      <w:r>
        <w:rPr>
          <w:rFonts w:hint="eastAsia"/>
        </w:rPr>
        <w:t>点击“调停课申请”。</w:t>
      </w:r>
    </w:p>
    <w:p w:rsidR="00EE7354" w:rsidRDefault="00EE7354" w:rsidP="00EE7354">
      <w:r>
        <w:rPr>
          <w:rFonts w:hint="eastAsia"/>
          <w:noProof/>
        </w:rPr>
        <w:drawing>
          <wp:inline distT="0" distB="0" distL="0" distR="0">
            <wp:extent cx="4572000" cy="2838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_副本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54" w:rsidRDefault="00EE7354" w:rsidP="00EE7354"/>
    <w:p w:rsidR="00EE7354" w:rsidRDefault="00EE7354" w:rsidP="00EE7354">
      <w:r>
        <w:rPr>
          <w:rFonts w:hint="eastAsia"/>
        </w:rPr>
        <w:t>3.</w:t>
      </w:r>
      <w:r>
        <w:rPr>
          <w:rFonts w:hint="eastAsia"/>
        </w:rPr>
        <w:t>点击“调停课申请”</w:t>
      </w:r>
      <w:r>
        <w:t>后弹出下图界面</w:t>
      </w:r>
      <w:r>
        <w:rPr>
          <w:rFonts w:hint="eastAsia"/>
        </w:rPr>
        <w:t>，</w:t>
      </w:r>
      <w:r w:rsidR="008B150D">
        <w:t xml:space="preserve"> </w:t>
      </w:r>
      <w:r w:rsidR="008B150D">
        <w:rPr>
          <w:rFonts w:hint="eastAsia"/>
        </w:rPr>
        <w:t>在你</w:t>
      </w:r>
      <w:r w:rsidR="008B150D">
        <w:t>想要调停的课程时间前</w:t>
      </w:r>
      <w:r w:rsidR="008B150D">
        <w:rPr>
          <w:rFonts w:hint="eastAsia"/>
        </w:rPr>
        <w:t>点击“申请”。</w:t>
      </w:r>
      <w:r w:rsidR="008B150D">
        <w:t>点击</w:t>
      </w:r>
      <w:r w:rsidR="008B150D">
        <w:rPr>
          <w:rFonts w:hint="eastAsia"/>
        </w:rPr>
        <w:t>申请</w:t>
      </w:r>
      <w:r w:rsidR="008B150D">
        <w:t>前请一定认真核实，是否是你要调停课程的时间。</w:t>
      </w:r>
      <w:r w:rsidR="009C28B3">
        <w:rPr>
          <w:rFonts w:hint="eastAsia"/>
        </w:rPr>
        <w:t>调停课</w:t>
      </w:r>
      <w:r w:rsidR="009C28B3">
        <w:t>需要至少提前</w:t>
      </w:r>
      <w:r w:rsidR="0038426F">
        <w:t>24</w:t>
      </w:r>
      <w:r w:rsidR="0038426F">
        <w:rPr>
          <w:rFonts w:hint="eastAsia"/>
        </w:rPr>
        <w:t>小时</w:t>
      </w:r>
      <w:r w:rsidR="009C28B3">
        <w:t>提交申请。</w:t>
      </w:r>
    </w:p>
    <w:p w:rsidR="008B150D" w:rsidRDefault="008B150D" w:rsidP="00EE7354">
      <w:r>
        <w:rPr>
          <w:noProof/>
        </w:rPr>
        <w:drawing>
          <wp:inline distT="0" distB="0" distL="0" distR="0">
            <wp:extent cx="3171825" cy="2466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_副本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0D" w:rsidRDefault="008B150D" w:rsidP="00EE7354">
      <w:r>
        <w:rPr>
          <w:rFonts w:hint="eastAsia"/>
        </w:rPr>
        <w:lastRenderedPageBreak/>
        <w:t>4.</w:t>
      </w:r>
      <w:r w:rsidRPr="008B150D">
        <w:rPr>
          <w:rFonts w:hint="eastAsia"/>
        </w:rPr>
        <w:t xml:space="preserve"> </w:t>
      </w:r>
      <w:r>
        <w:rPr>
          <w:rFonts w:hint="eastAsia"/>
        </w:rPr>
        <w:t>点击“申请”后</w:t>
      </w:r>
      <w:r>
        <w:t>弹出</w:t>
      </w:r>
      <w:r>
        <w:rPr>
          <w:rFonts w:hint="eastAsia"/>
        </w:rPr>
        <w:t>下图</w:t>
      </w:r>
      <w:r>
        <w:t>界面，</w:t>
      </w:r>
      <w:r w:rsidR="0038426F">
        <w:rPr>
          <w:rFonts w:hint="eastAsia"/>
        </w:rPr>
        <w:t>在“</w:t>
      </w:r>
      <w:r w:rsidR="0038426F">
        <w:t>调动类别</w:t>
      </w:r>
      <w:r w:rsidR="0038426F">
        <w:rPr>
          <w:rFonts w:hint="eastAsia"/>
        </w:rPr>
        <w:t>”的</w:t>
      </w:r>
      <w:r w:rsidR="0038426F">
        <w:t>右侧下拉菜单中选择</w:t>
      </w:r>
      <w:r w:rsidR="0038426F">
        <w:rPr>
          <w:rFonts w:hint="eastAsia"/>
        </w:rPr>
        <w:t>您要调动的类别</w:t>
      </w:r>
      <w:r w:rsidR="0038426F">
        <w:t>，如：调课</w:t>
      </w:r>
      <w:r w:rsidR="0038426F">
        <w:rPr>
          <w:rFonts w:hint="eastAsia"/>
        </w:rPr>
        <w:t>。在</w:t>
      </w:r>
      <w:r>
        <w:rPr>
          <w:rFonts w:hint="eastAsia"/>
        </w:rPr>
        <w:t>“</w:t>
      </w:r>
      <w:r>
        <w:t>变动信息</w:t>
      </w:r>
      <w:r>
        <w:rPr>
          <w:rFonts w:hint="eastAsia"/>
        </w:rPr>
        <w:t>”</w:t>
      </w:r>
      <w:r w:rsidR="0038426F">
        <w:rPr>
          <w:rFonts w:hint="eastAsia"/>
        </w:rPr>
        <w:t>的</w:t>
      </w:r>
      <w:r w:rsidR="0038426F">
        <w:t>右侧下拉菜单中</w:t>
      </w:r>
      <w:r>
        <w:t>选择你要调停课</w:t>
      </w:r>
      <w:r>
        <w:rPr>
          <w:rFonts w:hint="eastAsia"/>
        </w:rPr>
        <w:t>的</w:t>
      </w:r>
      <w:r>
        <w:t>课程时间。</w:t>
      </w:r>
    </w:p>
    <w:p w:rsidR="00EE7354" w:rsidRDefault="00EE7354" w:rsidP="00EE7354">
      <w:r>
        <w:rPr>
          <w:rFonts w:hint="eastAsia"/>
          <w:noProof/>
        </w:rPr>
        <w:drawing>
          <wp:inline distT="0" distB="0" distL="0" distR="0">
            <wp:extent cx="5274310" cy="25273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54" w:rsidRDefault="00EE7354" w:rsidP="00EE7354"/>
    <w:p w:rsidR="00EE7354" w:rsidRDefault="00EE7354" w:rsidP="00EE7354"/>
    <w:p w:rsidR="00EE7354" w:rsidRDefault="008B150D" w:rsidP="00EE7354">
      <w:pPr>
        <w:rPr>
          <w:rFonts w:hint="eastAsia"/>
        </w:rPr>
      </w:pPr>
      <w:r>
        <w:t>5</w:t>
      </w:r>
      <w:r w:rsidR="00EE7354">
        <w:rPr>
          <w:rFonts w:hint="eastAsia"/>
        </w:rPr>
        <w:t>.</w:t>
      </w:r>
      <w:r w:rsidR="0038426F">
        <w:rPr>
          <w:rFonts w:hint="eastAsia"/>
        </w:rPr>
        <w:t>以</w:t>
      </w:r>
      <w:r w:rsidR="0038426F">
        <w:t>调课为例：</w:t>
      </w:r>
      <w:r w:rsidR="00EE7354">
        <w:rPr>
          <w:rFonts w:hint="eastAsia"/>
        </w:rPr>
        <w:t>在调停课</w:t>
      </w:r>
      <w:r w:rsidR="00EE7354">
        <w:t>申请界面左侧</w:t>
      </w:r>
      <w:r w:rsidR="00EE7354">
        <w:rPr>
          <w:rFonts w:hint="eastAsia"/>
        </w:rPr>
        <w:t>选择</w:t>
      </w:r>
      <w:r w:rsidR="0038426F">
        <w:t>你要调</w:t>
      </w:r>
      <w:r w:rsidR="0038426F">
        <w:rPr>
          <w:rFonts w:hint="eastAsia"/>
        </w:rPr>
        <w:t>课</w:t>
      </w:r>
      <w:r w:rsidR="00EE7354">
        <w:t>的周次</w:t>
      </w:r>
      <w:r w:rsidR="00EE7354">
        <w:rPr>
          <w:rFonts w:hint="eastAsia"/>
        </w:rPr>
        <w:t>、</w:t>
      </w:r>
      <w:r w:rsidR="00EE7354">
        <w:t>星期</w:t>
      </w:r>
      <w:r w:rsidR="00EE7354">
        <w:rPr>
          <w:rFonts w:hint="eastAsia"/>
        </w:rPr>
        <w:t>、</w:t>
      </w:r>
      <w:r w:rsidR="00EE7354">
        <w:t>节次，在</w:t>
      </w:r>
      <w:r w:rsidR="00EE7354">
        <w:rPr>
          <w:rFonts w:hint="eastAsia"/>
        </w:rPr>
        <w:t>右</w:t>
      </w:r>
      <w:r w:rsidR="00EE7354">
        <w:t>侧选择</w:t>
      </w:r>
      <w:r w:rsidR="0038426F">
        <w:rPr>
          <w:rFonts w:hint="eastAsia"/>
        </w:rPr>
        <w:t>需要</w:t>
      </w:r>
      <w:r w:rsidR="0038426F">
        <w:t>调整</w:t>
      </w:r>
      <w:r w:rsidR="0038426F">
        <w:rPr>
          <w:rFonts w:hint="eastAsia"/>
        </w:rPr>
        <w:t>到</w:t>
      </w:r>
      <w:r w:rsidR="00EE7354">
        <w:t>的周次、星期、节次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由</w:t>
      </w:r>
      <w:r>
        <w:t>别的老师补课</w:t>
      </w:r>
      <w:r>
        <w:rPr>
          <w:rFonts w:hint="eastAsia"/>
        </w:rPr>
        <w:t>或者</w:t>
      </w:r>
      <w:r w:rsidR="00D8105C">
        <w:t>代课，在代课教师处选择相应老师。</w:t>
      </w:r>
      <w:r w:rsidR="00BE4C4C">
        <w:rPr>
          <w:rFonts w:hint="eastAsia"/>
        </w:rPr>
        <w:t>在</w:t>
      </w:r>
      <w:r w:rsidR="00BE4C4C">
        <w:t>已与学生沟通调课后面的方框</w:t>
      </w:r>
      <w:r w:rsidR="00BE4C4C">
        <w:rPr>
          <w:rFonts w:hint="eastAsia"/>
        </w:rPr>
        <w:t>内</w:t>
      </w:r>
      <w:r w:rsidR="00BE4C4C">
        <w:t>打勾</w:t>
      </w:r>
      <w:r w:rsidR="00BE4C4C">
        <w:rPr>
          <w:rFonts w:hint="eastAsia"/>
        </w:rPr>
        <w:t>，</w:t>
      </w:r>
      <w:r w:rsidR="00D8105C">
        <w:rPr>
          <w:rFonts w:hint="eastAsia"/>
        </w:rPr>
        <w:t>如果</w:t>
      </w:r>
      <w:r w:rsidR="00D8105C">
        <w:t>提交时系统提示教室冲突，可</w:t>
      </w:r>
      <w:r w:rsidR="00D8105C">
        <w:rPr>
          <w:rFonts w:hint="eastAsia"/>
        </w:rPr>
        <w:t>点击</w:t>
      </w:r>
      <w:r w:rsidR="00D8105C">
        <w:t>替换教室</w:t>
      </w:r>
      <w:r w:rsidR="00D8105C">
        <w:rPr>
          <w:rFonts w:hint="eastAsia"/>
        </w:rPr>
        <w:t>右侧</w:t>
      </w:r>
      <w:r w:rsidR="00D8105C">
        <w:t>的箭头，在弹出的界面选择替换教室。</w:t>
      </w:r>
    </w:p>
    <w:p w:rsidR="008B150D" w:rsidRDefault="008B150D" w:rsidP="00EE7354"/>
    <w:p w:rsidR="008B150D" w:rsidRDefault="00BE4C4C" w:rsidP="00EE7354">
      <w:r>
        <w:rPr>
          <w:noProof/>
        </w:rPr>
        <w:drawing>
          <wp:inline distT="0" distB="0" distL="0" distR="0">
            <wp:extent cx="5274310" cy="2650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0D" w:rsidRDefault="008B150D" w:rsidP="00EE7354"/>
    <w:p w:rsidR="008B150D" w:rsidRDefault="008B150D" w:rsidP="00EE7354"/>
    <w:p w:rsidR="008B150D" w:rsidRDefault="008B150D" w:rsidP="00EE7354"/>
    <w:p w:rsidR="008B150D" w:rsidRDefault="008B150D" w:rsidP="00EE7354"/>
    <w:p w:rsidR="00D8105C" w:rsidRDefault="00D8105C" w:rsidP="00EE7354"/>
    <w:p w:rsidR="00D8105C" w:rsidRDefault="00D8105C" w:rsidP="00EE7354"/>
    <w:p w:rsidR="00D8105C" w:rsidRDefault="00D8105C" w:rsidP="00EE7354">
      <w:pPr>
        <w:rPr>
          <w:rFonts w:hint="eastAsia"/>
        </w:rPr>
      </w:pPr>
    </w:p>
    <w:p w:rsidR="008B150D" w:rsidRDefault="008B150D" w:rsidP="00EE7354"/>
    <w:p w:rsidR="008B150D" w:rsidRDefault="008B150D" w:rsidP="00EE7354">
      <w:pPr>
        <w:rPr>
          <w:rFonts w:hint="eastAsia"/>
        </w:rPr>
      </w:pPr>
      <w:r>
        <w:lastRenderedPageBreak/>
        <w:t>6</w:t>
      </w:r>
      <w:r>
        <w:rPr>
          <w:rFonts w:hint="eastAsia"/>
        </w:rPr>
        <w:t>.</w:t>
      </w:r>
      <w:r>
        <w:rPr>
          <w:rFonts w:hint="eastAsia"/>
        </w:rPr>
        <w:t>上述</w:t>
      </w:r>
      <w:r>
        <w:t>信息填好后便可以点击</w:t>
      </w:r>
      <w:r>
        <w:rPr>
          <w:rFonts w:hint="eastAsia"/>
        </w:rPr>
        <w:t>“</w:t>
      </w:r>
      <w:r>
        <w:t>提交申请</w:t>
      </w:r>
      <w:r>
        <w:rPr>
          <w:rFonts w:hint="eastAsia"/>
        </w:rPr>
        <w:t>”，</w:t>
      </w:r>
      <w:r>
        <w:t>申请提交后会在</w:t>
      </w:r>
      <w:r>
        <w:rPr>
          <w:rFonts w:hint="eastAsia"/>
        </w:rPr>
        <w:t>“申请</w:t>
      </w:r>
      <w:r>
        <w:t>结果列表</w:t>
      </w:r>
      <w:r>
        <w:rPr>
          <w:rFonts w:hint="eastAsia"/>
        </w:rPr>
        <w:t>”中显示</w:t>
      </w:r>
      <w:r>
        <w:t>审核中，</w:t>
      </w:r>
      <w:r>
        <w:rPr>
          <w:rFonts w:hint="eastAsia"/>
        </w:rPr>
        <w:t>审核流程是</w:t>
      </w:r>
      <w:r w:rsidR="009C28B3">
        <w:rPr>
          <w:rFonts w:hint="eastAsia"/>
        </w:rPr>
        <w:t>：</w:t>
      </w:r>
      <w:r>
        <w:t>提交申请</w:t>
      </w:r>
      <w:r>
        <w:t>——</w:t>
      </w:r>
      <w:r w:rsidR="00646EE1">
        <w:rPr>
          <w:rFonts w:hint="eastAsia"/>
        </w:rPr>
        <w:t>学院教学秘书审核</w:t>
      </w:r>
      <w:r w:rsidR="00646EE1">
        <w:t>——</w:t>
      </w:r>
      <w:r>
        <w:t>学院教学院长审核</w:t>
      </w:r>
      <w:r>
        <w:rPr>
          <w:rFonts w:hint="eastAsia"/>
        </w:rPr>
        <w:t>——</w:t>
      </w:r>
      <w:r>
        <w:t>审核通过后</w:t>
      </w:r>
      <w:r w:rsidR="009C28B3">
        <w:rPr>
          <w:rFonts w:hint="eastAsia"/>
        </w:rPr>
        <w:t>教务处</w:t>
      </w:r>
      <w:r w:rsidR="009C28B3">
        <w:t>审核</w:t>
      </w:r>
      <w:r w:rsidR="009C28B3">
        <w:rPr>
          <w:rFonts w:hint="eastAsia"/>
        </w:rPr>
        <w:t>。</w:t>
      </w:r>
      <w:r w:rsidR="009C28B3">
        <w:t>审核</w:t>
      </w:r>
      <w:r w:rsidR="009C28B3">
        <w:rPr>
          <w:rFonts w:hint="eastAsia"/>
        </w:rPr>
        <w:t>通过后</w:t>
      </w:r>
      <w:r w:rsidR="009C28B3">
        <w:t>会显示下图中的</w:t>
      </w:r>
      <w:r w:rsidR="009C28B3">
        <w:rPr>
          <w:rFonts w:hint="eastAsia"/>
        </w:rPr>
        <w:t>【已通过】，</w:t>
      </w:r>
      <w:r w:rsidR="009C28B3">
        <w:t>点击查看，</w:t>
      </w:r>
      <w:r w:rsidR="009C28B3">
        <w:rPr>
          <w:rFonts w:hint="eastAsia"/>
        </w:rPr>
        <w:t>便可以</w:t>
      </w:r>
      <w:r w:rsidR="009C28B3">
        <w:t>看到</w:t>
      </w:r>
      <w:r w:rsidR="009C28B3">
        <w:rPr>
          <w:rFonts w:hint="eastAsia"/>
        </w:rPr>
        <w:t>调停</w:t>
      </w:r>
      <w:r w:rsidR="009C28B3">
        <w:t>前后的时间地点。</w:t>
      </w:r>
      <w:r w:rsidR="009C28B3">
        <w:rPr>
          <w:rFonts w:hint="eastAsia"/>
        </w:rPr>
        <w:t>为了</w:t>
      </w:r>
      <w:r w:rsidR="009C28B3">
        <w:t>更快的通过审核，请提交申请后</w:t>
      </w:r>
      <w:r w:rsidR="00412790">
        <w:rPr>
          <w:rFonts w:hint="eastAsia"/>
        </w:rPr>
        <w:t>尽快联系学院</w:t>
      </w:r>
      <w:r w:rsidR="00412790">
        <w:t>教学院长审核，这样教务处才能看到申请</w:t>
      </w:r>
      <w:r w:rsidR="00412790">
        <w:rPr>
          <w:rFonts w:hint="eastAsia"/>
        </w:rPr>
        <w:t>，</w:t>
      </w:r>
      <w:r w:rsidR="00412790">
        <w:t>才能及时</w:t>
      </w:r>
      <w:r w:rsidR="00412790">
        <w:rPr>
          <w:rFonts w:hint="eastAsia"/>
        </w:rPr>
        <w:t>审核</w:t>
      </w:r>
      <w:r w:rsidR="00412790">
        <w:t>。</w:t>
      </w:r>
      <w:bookmarkStart w:id="0" w:name="_GoBack"/>
      <w:bookmarkEnd w:id="0"/>
    </w:p>
    <w:p w:rsidR="008B150D" w:rsidRPr="00EE7354" w:rsidRDefault="008B150D" w:rsidP="00EE7354">
      <w:r>
        <w:rPr>
          <w:rFonts w:hint="eastAsia"/>
          <w:noProof/>
        </w:rPr>
        <w:drawing>
          <wp:inline distT="0" distB="0" distL="0" distR="0">
            <wp:extent cx="5274310" cy="23672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_副本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50D" w:rsidRPr="00EE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69" w:rsidRDefault="00340269" w:rsidP="00EE7354">
      <w:r>
        <w:separator/>
      </w:r>
    </w:p>
  </w:endnote>
  <w:endnote w:type="continuationSeparator" w:id="0">
    <w:p w:rsidR="00340269" w:rsidRDefault="00340269" w:rsidP="00EE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69" w:rsidRDefault="00340269" w:rsidP="00EE7354">
      <w:r>
        <w:separator/>
      </w:r>
    </w:p>
  </w:footnote>
  <w:footnote w:type="continuationSeparator" w:id="0">
    <w:p w:rsidR="00340269" w:rsidRDefault="00340269" w:rsidP="00EE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DD"/>
    <w:rsid w:val="00000A7C"/>
    <w:rsid w:val="000046CA"/>
    <w:rsid w:val="000049D2"/>
    <w:rsid w:val="000051A5"/>
    <w:rsid w:val="0000658A"/>
    <w:rsid w:val="00012F1F"/>
    <w:rsid w:val="00014050"/>
    <w:rsid w:val="00014C9E"/>
    <w:rsid w:val="000152FA"/>
    <w:rsid w:val="00015F56"/>
    <w:rsid w:val="00016578"/>
    <w:rsid w:val="00034E8E"/>
    <w:rsid w:val="000350E3"/>
    <w:rsid w:val="00035101"/>
    <w:rsid w:val="0003547E"/>
    <w:rsid w:val="000372A6"/>
    <w:rsid w:val="000409F7"/>
    <w:rsid w:val="0004299D"/>
    <w:rsid w:val="000431DC"/>
    <w:rsid w:val="00043802"/>
    <w:rsid w:val="00043970"/>
    <w:rsid w:val="00043980"/>
    <w:rsid w:val="0004428C"/>
    <w:rsid w:val="000443CB"/>
    <w:rsid w:val="00044E36"/>
    <w:rsid w:val="00045634"/>
    <w:rsid w:val="00047FF7"/>
    <w:rsid w:val="00051F69"/>
    <w:rsid w:val="00052DF5"/>
    <w:rsid w:val="00054AEA"/>
    <w:rsid w:val="0005594B"/>
    <w:rsid w:val="00055C68"/>
    <w:rsid w:val="000567F1"/>
    <w:rsid w:val="00056BE0"/>
    <w:rsid w:val="0005758A"/>
    <w:rsid w:val="000608F8"/>
    <w:rsid w:val="00061E56"/>
    <w:rsid w:val="0006768B"/>
    <w:rsid w:val="00072154"/>
    <w:rsid w:val="00072447"/>
    <w:rsid w:val="00073C1C"/>
    <w:rsid w:val="00075BA5"/>
    <w:rsid w:val="00075CC4"/>
    <w:rsid w:val="000767A6"/>
    <w:rsid w:val="00077FA0"/>
    <w:rsid w:val="000806EE"/>
    <w:rsid w:val="00080DEF"/>
    <w:rsid w:val="00084C34"/>
    <w:rsid w:val="0008788F"/>
    <w:rsid w:val="00090C0D"/>
    <w:rsid w:val="00090FCB"/>
    <w:rsid w:val="000967D7"/>
    <w:rsid w:val="000A0C23"/>
    <w:rsid w:val="000A0C2E"/>
    <w:rsid w:val="000A244E"/>
    <w:rsid w:val="000A5035"/>
    <w:rsid w:val="000A5421"/>
    <w:rsid w:val="000B0863"/>
    <w:rsid w:val="000B1F95"/>
    <w:rsid w:val="000B3E81"/>
    <w:rsid w:val="000B53FA"/>
    <w:rsid w:val="000B5BF3"/>
    <w:rsid w:val="000B7717"/>
    <w:rsid w:val="000C1419"/>
    <w:rsid w:val="000D15DA"/>
    <w:rsid w:val="000D2111"/>
    <w:rsid w:val="000D4EB5"/>
    <w:rsid w:val="000E2915"/>
    <w:rsid w:val="000E3122"/>
    <w:rsid w:val="000E3168"/>
    <w:rsid w:val="000E600B"/>
    <w:rsid w:val="000E6453"/>
    <w:rsid w:val="000E6AA0"/>
    <w:rsid w:val="000F0C22"/>
    <w:rsid w:val="000F120C"/>
    <w:rsid w:val="000F1B93"/>
    <w:rsid w:val="000F2839"/>
    <w:rsid w:val="000F2FC1"/>
    <w:rsid w:val="000F3E63"/>
    <w:rsid w:val="000F5730"/>
    <w:rsid w:val="000F5D3B"/>
    <w:rsid w:val="000F62A6"/>
    <w:rsid w:val="000F6CC0"/>
    <w:rsid w:val="000F7622"/>
    <w:rsid w:val="00100D70"/>
    <w:rsid w:val="001022F3"/>
    <w:rsid w:val="00103B63"/>
    <w:rsid w:val="00105233"/>
    <w:rsid w:val="00105943"/>
    <w:rsid w:val="00105FB2"/>
    <w:rsid w:val="00106A49"/>
    <w:rsid w:val="00107E1B"/>
    <w:rsid w:val="00110C0E"/>
    <w:rsid w:val="00112B37"/>
    <w:rsid w:val="0011573F"/>
    <w:rsid w:val="001157F0"/>
    <w:rsid w:val="00115912"/>
    <w:rsid w:val="001179B5"/>
    <w:rsid w:val="00120249"/>
    <w:rsid w:val="00122BC6"/>
    <w:rsid w:val="00123033"/>
    <w:rsid w:val="00123D79"/>
    <w:rsid w:val="00124A3F"/>
    <w:rsid w:val="001257E0"/>
    <w:rsid w:val="0013295F"/>
    <w:rsid w:val="00133664"/>
    <w:rsid w:val="00133F1D"/>
    <w:rsid w:val="00136717"/>
    <w:rsid w:val="0014021D"/>
    <w:rsid w:val="0014152D"/>
    <w:rsid w:val="00141B85"/>
    <w:rsid w:val="00142562"/>
    <w:rsid w:val="00143511"/>
    <w:rsid w:val="00146825"/>
    <w:rsid w:val="0014794C"/>
    <w:rsid w:val="0015071C"/>
    <w:rsid w:val="00152485"/>
    <w:rsid w:val="00152EEB"/>
    <w:rsid w:val="001541C3"/>
    <w:rsid w:val="00154F4E"/>
    <w:rsid w:val="00156A74"/>
    <w:rsid w:val="00157AB0"/>
    <w:rsid w:val="00160E27"/>
    <w:rsid w:val="001622CB"/>
    <w:rsid w:val="00164018"/>
    <w:rsid w:val="001663C2"/>
    <w:rsid w:val="00167883"/>
    <w:rsid w:val="00167BBE"/>
    <w:rsid w:val="0017025D"/>
    <w:rsid w:val="00171B46"/>
    <w:rsid w:val="00172A36"/>
    <w:rsid w:val="001804F4"/>
    <w:rsid w:val="001808BC"/>
    <w:rsid w:val="00181BA5"/>
    <w:rsid w:val="00184C69"/>
    <w:rsid w:val="00187849"/>
    <w:rsid w:val="00187C45"/>
    <w:rsid w:val="0019016B"/>
    <w:rsid w:val="00191DBE"/>
    <w:rsid w:val="00191E72"/>
    <w:rsid w:val="0019409F"/>
    <w:rsid w:val="001959C7"/>
    <w:rsid w:val="00195D22"/>
    <w:rsid w:val="00196030"/>
    <w:rsid w:val="001970BD"/>
    <w:rsid w:val="001A18B7"/>
    <w:rsid w:val="001A272E"/>
    <w:rsid w:val="001A327F"/>
    <w:rsid w:val="001A59AF"/>
    <w:rsid w:val="001A6325"/>
    <w:rsid w:val="001B0266"/>
    <w:rsid w:val="001B1819"/>
    <w:rsid w:val="001B24AD"/>
    <w:rsid w:val="001B2ABC"/>
    <w:rsid w:val="001B2C6E"/>
    <w:rsid w:val="001B496D"/>
    <w:rsid w:val="001B5057"/>
    <w:rsid w:val="001B5C55"/>
    <w:rsid w:val="001B628D"/>
    <w:rsid w:val="001B7E73"/>
    <w:rsid w:val="001C2A38"/>
    <w:rsid w:val="001C3476"/>
    <w:rsid w:val="001C3AFE"/>
    <w:rsid w:val="001C4161"/>
    <w:rsid w:val="001C41BA"/>
    <w:rsid w:val="001C7074"/>
    <w:rsid w:val="001D181E"/>
    <w:rsid w:val="001D39FD"/>
    <w:rsid w:val="001D49B4"/>
    <w:rsid w:val="001D5A46"/>
    <w:rsid w:val="001D6A13"/>
    <w:rsid w:val="001D6AE0"/>
    <w:rsid w:val="001E0014"/>
    <w:rsid w:val="001E133F"/>
    <w:rsid w:val="001E2AE2"/>
    <w:rsid w:val="001E4E3A"/>
    <w:rsid w:val="001E529C"/>
    <w:rsid w:val="001E7942"/>
    <w:rsid w:val="001F0697"/>
    <w:rsid w:val="001F2829"/>
    <w:rsid w:val="001F2E5F"/>
    <w:rsid w:val="001F4CC2"/>
    <w:rsid w:val="001F5282"/>
    <w:rsid w:val="001F5827"/>
    <w:rsid w:val="001F5B43"/>
    <w:rsid w:val="001F6276"/>
    <w:rsid w:val="001F661C"/>
    <w:rsid w:val="001F72FD"/>
    <w:rsid w:val="002010C6"/>
    <w:rsid w:val="0020257E"/>
    <w:rsid w:val="00203FE0"/>
    <w:rsid w:val="00210F1F"/>
    <w:rsid w:val="00211401"/>
    <w:rsid w:val="00211AE6"/>
    <w:rsid w:val="00212764"/>
    <w:rsid w:val="0021285F"/>
    <w:rsid w:val="00216BB2"/>
    <w:rsid w:val="002206F7"/>
    <w:rsid w:val="00220DA9"/>
    <w:rsid w:val="00221EEE"/>
    <w:rsid w:val="00222BB5"/>
    <w:rsid w:val="00223B4F"/>
    <w:rsid w:val="00225BB7"/>
    <w:rsid w:val="002265FF"/>
    <w:rsid w:val="00227CB9"/>
    <w:rsid w:val="00230CB0"/>
    <w:rsid w:val="00231E9B"/>
    <w:rsid w:val="00232097"/>
    <w:rsid w:val="00232C1C"/>
    <w:rsid w:val="00232C9C"/>
    <w:rsid w:val="002344E0"/>
    <w:rsid w:val="0023512E"/>
    <w:rsid w:val="00236321"/>
    <w:rsid w:val="00237773"/>
    <w:rsid w:val="00237BD1"/>
    <w:rsid w:val="002411E3"/>
    <w:rsid w:val="00242958"/>
    <w:rsid w:val="00242A75"/>
    <w:rsid w:val="00242E1A"/>
    <w:rsid w:val="002435C7"/>
    <w:rsid w:val="00244F58"/>
    <w:rsid w:val="00245E5D"/>
    <w:rsid w:val="002471FB"/>
    <w:rsid w:val="002500A6"/>
    <w:rsid w:val="002506A0"/>
    <w:rsid w:val="002515CA"/>
    <w:rsid w:val="0025207F"/>
    <w:rsid w:val="00253769"/>
    <w:rsid w:val="00253DE4"/>
    <w:rsid w:val="002541CD"/>
    <w:rsid w:val="0025481F"/>
    <w:rsid w:val="00254875"/>
    <w:rsid w:val="00260CA8"/>
    <w:rsid w:val="002618BA"/>
    <w:rsid w:val="00263EAA"/>
    <w:rsid w:val="0026572E"/>
    <w:rsid w:val="0026723B"/>
    <w:rsid w:val="00267E51"/>
    <w:rsid w:val="00270F01"/>
    <w:rsid w:val="00272A4E"/>
    <w:rsid w:val="002735F6"/>
    <w:rsid w:val="00273971"/>
    <w:rsid w:val="00273A77"/>
    <w:rsid w:val="00273F4F"/>
    <w:rsid w:val="0027551C"/>
    <w:rsid w:val="0027639C"/>
    <w:rsid w:val="00276478"/>
    <w:rsid w:val="00277EDB"/>
    <w:rsid w:val="00280D4E"/>
    <w:rsid w:val="002812A9"/>
    <w:rsid w:val="002833F3"/>
    <w:rsid w:val="002838CA"/>
    <w:rsid w:val="002870C1"/>
    <w:rsid w:val="00287A43"/>
    <w:rsid w:val="00290CAB"/>
    <w:rsid w:val="00293CBD"/>
    <w:rsid w:val="002A052D"/>
    <w:rsid w:val="002A07E7"/>
    <w:rsid w:val="002A0AB5"/>
    <w:rsid w:val="002A1763"/>
    <w:rsid w:val="002A1BF7"/>
    <w:rsid w:val="002A27A5"/>
    <w:rsid w:val="002A5DED"/>
    <w:rsid w:val="002A6C2B"/>
    <w:rsid w:val="002A7A44"/>
    <w:rsid w:val="002B09EA"/>
    <w:rsid w:val="002B0BC6"/>
    <w:rsid w:val="002B4320"/>
    <w:rsid w:val="002B4EC8"/>
    <w:rsid w:val="002B610F"/>
    <w:rsid w:val="002B65B8"/>
    <w:rsid w:val="002B6BCE"/>
    <w:rsid w:val="002B71A0"/>
    <w:rsid w:val="002C0257"/>
    <w:rsid w:val="002C328B"/>
    <w:rsid w:val="002C5A8A"/>
    <w:rsid w:val="002C5D1E"/>
    <w:rsid w:val="002C6448"/>
    <w:rsid w:val="002C711D"/>
    <w:rsid w:val="002C7282"/>
    <w:rsid w:val="002D0ED4"/>
    <w:rsid w:val="002D19C5"/>
    <w:rsid w:val="002D1ACE"/>
    <w:rsid w:val="002D1E70"/>
    <w:rsid w:val="002D350C"/>
    <w:rsid w:val="002D38F5"/>
    <w:rsid w:val="002D4A5D"/>
    <w:rsid w:val="002D5ADD"/>
    <w:rsid w:val="002D5EEE"/>
    <w:rsid w:val="002D6CAF"/>
    <w:rsid w:val="002E011B"/>
    <w:rsid w:val="002E74CE"/>
    <w:rsid w:val="002F046A"/>
    <w:rsid w:val="002F1CF1"/>
    <w:rsid w:val="002F3A72"/>
    <w:rsid w:val="002F485C"/>
    <w:rsid w:val="00300689"/>
    <w:rsid w:val="003031AD"/>
    <w:rsid w:val="0030323F"/>
    <w:rsid w:val="00305C94"/>
    <w:rsid w:val="003078BB"/>
    <w:rsid w:val="00312943"/>
    <w:rsid w:val="0031347A"/>
    <w:rsid w:val="00313E14"/>
    <w:rsid w:val="00314365"/>
    <w:rsid w:val="00317E4C"/>
    <w:rsid w:val="003212DF"/>
    <w:rsid w:val="00321BD6"/>
    <w:rsid w:val="00324C23"/>
    <w:rsid w:val="00324DDB"/>
    <w:rsid w:val="00326FB5"/>
    <w:rsid w:val="0033105A"/>
    <w:rsid w:val="00331F8C"/>
    <w:rsid w:val="00333D9B"/>
    <w:rsid w:val="00335822"/>
    <w:rsid w:val="003379A0"/>
    <w:rsid w:val="00340269"/>
    <w:rsid w:val="00341295"/>
    <w:rsid w:val="00342CEC"/>
    <w:rsid w:val="0034306A"/>
    <w:rsid w:val="003450AE"/>
    <w:rsid w:val="00351667"/>
    <w:rsid w:val="00354F5E"/>
    <w:rsid w:val="0035554B"/>
    <w:rsid w:val="003568F1"/>
    <w:rsid w:val="003609D6"/>
    <w:rsid w:val="00361509"/>
    <w:rsid w:val="00361D04"/>
    <w:rsid w:val="00362B1D"/>
    <w:rsid w:val="00365041"/>
    <w:rsid w:val="00371464"/>
    <w:rsid w:val="003716E2"/>
    <w:rsid w:val="00372644"/>
    <w:rsid w:val="003726D2"/>
    <w:rsid w:val="003734EF"/>
    <w:rsid w:val="00374910"/>
    <w:rsid w:val="00376BAB"/>
    <w:rsid w:val="00376EA3"/>
    <w:rsid w:val="00377543"/>
    <w:rsid w:val="00380BCF"/>
    <w:rsid w:val="00381934"/>
    <w:rsid w:val="0038426F"/>
    <w:rsid w:val="0038456A"/>
    <w:rsid w:val="0038480E"/>
    <w:rsid w:val="00384C11"/>
    <w:rsid w:val="0038625A"/>
    <w:rsid w:val="003871B5"/>
    <w:rsid w:val="00390355"/>
    <w:rsid w:val="003917F3"/>
    <w:rsid w:val="00394F16"/>
    <w:rsid w:val="003A0125"/>
    <w:rsid w:val="003A020E"/>
    <w:rsid w:val="003A717A"/>
    <w:rsid w:val="003B0B36"/>
    <w:rsid w:val="003B18F4"/>
    <w:rsid w:val="003B26A0"/>
    <w:rsid w:val="003B58CC"/>
    <w:rsid w:val="003B5DCA"/>
    <w:rsid w:val="003B78A7"/>
    <w:rsid w:val="003B7BEC"/>
    <w:rsid w:val="003C04CE"/>
    <w:rsid w:val="003C08EB"/>
    <w:rsid w:val="003C1113"/>
    <w:rsid w:val="003C2EF4"/>
    <w:rsid w:val="003C3D17"/>
    <w:rsid w:val="003C4B72"/>
    <w:rsid w:val="003C4E57"/>
    <w:rsid w:val="003C4E6A"/>
    <w:rsid w:val="003D09A9"/>
    <w:rsid w:val="003D1906"/>
    <w:rsid w:val="003D6EE3"/>
    <w:rsid w:val="003D714C"/>
    <w:rsid w:val="003D7A58"/>
    <w:rsid w:val="003E01E6"/>
    <w:rsid w:val="003E107F"/>
    <w:rsid w:val="003E1165"/>
    <w:rsid w:val="003E1235"/>
    <w:rsid w:val="003E147E"/>
    <w:rsid w:val="003E1BED"/>
    <w:rsid w:val="003E302A"/>
    <w:rsid w:val="003E3A61"/>
    <w:rsid w:val="003E5A26"/>
    <w:rsid w:val="003E5FD7"/>
    <w:rsid w:val="003F4AF1"/>
    <w:rsid w:val="003F5ADC"/>
    <w:rsid w:val="00401E37"/>
    <w:rsid w:val="0040231E"/>
    <w:rsid w:val="0040277D"/>
    <w:rsid w:val="0040306D"/>
    <w:rsid w:val="00403E7B"/>
    <w:rsid w:val="00404A10"/>
    <w:rsid w:val="0040507E"/>
    <w:rsid w:val="00406ACF"/>
    <w:rsid w:val="00406B80"/>
    <w:rsid w:val="00411C78"/>
    <w:rsid w:val="00412790"/>
    <w:rsid w:val="00413BE8"/>
    <w:rsid w:val="004172AC"/>
    <w:rsid w:val="0042175B"/>
    <w:rsid w:val="00424B67"/>
    <w:rsid w:val="004254FB"/>
    <w:rsid w:val="00425FAC"/>
    <w:rsid w:val="004261C9"/>
    <w:rsid w:val="004265B2"/>
    <w:rsid w:val="004306EC"/>
    <w:rsid w:val="00431AD1"/>
    <w:rsid w:val="00431B4E"/>
    <w:rsid w:val="004325A4"/>
    <w:rsid w:val="004326A4"/>
    <w:rsid w:val="00432BF6"/>
    <w:rsid w:val="00435A42"/>
    <w:rsid w:val="00436604"/>
    <w:rsid w:val="0043759B"/>
    <w:rsid w:val="0044266F"/>
    <w:rsid w:val="00442E4E"/>
    <w:rsid w:val="0044349D"/>
    <w:rsid w:val="00446E68"/>
    <w:rsid w:val="00447585"/>
    <w:rsid w:val="00450EC1"/>
    <w:rsid w:val="00451387"/>
    <w:rsid w:val="00453053"/>
    <w:rsid w:val="004546FE"/>
    <w:rsid w:val="00455AF5"/>
    <w:rsid w:val="00456F0C"/>
    <w:rsid w:val="004579C1"/>
    <w:rsid w:val="00457A31"/>
    <w:rsid w:val="00457D42"/>
    <w:rsid w:val="004601DA"/>
    <w:rsid w:val="004607F9"/>
    <w:rsid w:val="0046246E"/>
    <w:rsid w:val="004625A2"/>
    <w:rsid w:val="00463869"/>
    <w:rsid w:val="00464213"/>
    <w:rsid w:val="00464F8A"/>
    <w:rsid w:val="0046518D"/>
    <w:rsid w:val="004664DD"/>
    <w:rsid w:val="00467823"/>
    <w:rsid w:val="004707E3"/>
    <w:rsid w:val="004709FA"/>
    <w:rsid w:val="00471900"/>
    <w:rsid w:val="00473B21"/>
    <w:rsid w:val="004747F4"/>
    <w:rsid w:val="0048018C"/>
    <w:rsid w:val="004803DE"/>
    <w:rsid w:val="00480586"/>
    <w:rsid w:val="00485C3C"/>
    <w:rsid w:val="00486809"/>
    <w:rsid w:val="0048692D"/>
    <w:rsid w:val="00486A11"/>
    <w:rsid w:val="0048725E"/>
    <w:rsid w:val="00487860"/>
    <w:rsid w:val="004915A3"/>
    <w:rsid w:val="0049273B"/>
    <w:rsid w:val="00492A1F"/>
    <w:rsid w:val="00493CF2"/>
    <w:rsid w:val="0049401D"/>
    <w:rsid w:val="004955F3"/>
    <w:rsid w:val="00496F2B"/>
    <w:rsid w:val="00496FFD"/>
    <w:rsid w:val="00497F14"/>
    <w:rsid w:val="004A07F8"/>
    <w:rsid w:val="004A0CCB"/>
    <w:rsid w:val="004A1A23"/>
    <w:rsid w:val="004A35ED"/>
    <w:rsid w:val="004A479D"/>
    <w:rsid w:val="004A5C30"/>
    <w:rsid w:val="004A78CC"/>
    <w:rsid w:val="004B0CFD"/>
    <w:rsid w:val="004B0E83"/>
    <w:rsid w:val="004B3D16"/>
    <w:rsid w:val="004B5948"/>
    <w:rsid w:val="004B64FC"/>
    <w:rsid w:val="004B66F6"/>
    <w:rsid w:val="004B68D2"/>
    <w:rsid w:val="004C36BF"/>
    <w:rsid w:val="004C46B8"/>
    <w:rsid w:val="004C49D5"/>
    <w:rsid w:val="004C5B1E"/>
    <w:rsid w:val="004C65BB"/>
    <w:rsid w:val="004D0031"/>
    <w:rsid w:val="004D0F7D"/>
    <w:rsid w:val="004D18FC"/>
    <w:rsid w:val="004D6B82"/>
    <w:rsid w:val="004D7D10"/>
    <w:rsid w:val="004E1008"/>
    <w:rsid w:val="004E1753"/>
    <w:rsid w:val="004E32E4"/>
    <w:rsid w:val="004E58F8"/>
    <w:rsid w:val="004E6083"/>
    <w:rsid w:val="004E67C7"/>
    <w:rsid w:val="004E694C"/>
    <w:rsid w:val="004E778D"/>
    <w:rsid w:val="004E7C12"/>
    <w:rsid w:val="004F1687"/>
    <w:rsid w:val="004F7867"/>
    <w:rsid w:val="0050004E"/>
    <w:rsid w:val="00500310"/>
    <w:rsid w:val="00501169"/>
    <w:rsid w:val="00501D65"/>
    <w:rsid w:val="00503AB6"/>
    <w:rsid w:val="0050459B"/>
    <w:rsid w:val="00504F29"/>
    <w:rsid w:val="00510DD5"/>
    <w:rsid w:val="00511B49"/>
    <w:rsid w:val="0051528D"/>
    <w:rsid w:val="00515A84"/>
    <w:rsid w:val="00515D3A"/>
    <w:rsid w:val="00515F76"/>
    <w:rsid w:val="0052091D"/>
    <w:rsid w:val="005234D2"/>
    <w:rsid w:val="005238FE"/>
    <w:rsid w:val="00524AEB"/>
    <w:rsid w:val="005250BC"/>
    <w:rsid w:val="005256BC"/>
    <w:rsid w:val="0052695B"/>
    <w:rsid w:val="005312B8"/>
    <w:rsid w:val="005313E1"/>
    <w:rsid w:val="00531821"/>
    <w:rsid w:val="00534900"/>
    <w:rsid w:val="00540504"/>
    <w:rsid w:val="00540F89"/>
    <w:rsid w:val="00542BDE"/>
    <w:rsid w:val="00543230"/>
    <w:rsid w:val="0054524C"/>
    <w:rsid w:val="0054630B"/>
    <w:rsid w:val="0054684C"/>
    <w:rsid w:val="005469C8"/>
    <w:rsid w:val="00547772"/>
    <w:rsid w:val="00551CFB"/>
    <w:rsid w:val="00554247"/>
    <w:rsid w:val="00554C58"/>
    <w:rsid w:val="005557F6"/>
    <w:rsid w:val="005558B4"/>
    <w:rsid w:val="00556580"/>
    <w:rsid w:val="0055678E"/>
    <w:rsid w:val="00556A52"/>
    <w:rsid w:val="0056022C"/>
    <w:rsid w:val="005616F9"/>
    <w:rsid w:val="00561B70"/>
    <w:rsid w:val="005637AD"/>
    <w:rsid w:val="0056619B"/>
    <w:rsid w:val="00566ADC"/>
    <w:rsid w:val="0057103D"/>
    <w:rsid w:val="005712A9"/>
    <w:rsid w:val="00573A82"/>
    <w:rsid w:val="005755E1"/>
    <w:rsid w:val="00582EF0"/>
    <w:rsid w:val="00583C2F"/>
    <w:rsid w:val="00584971"/>
    <w:rsid w:val="00585828"/>
    <w:rsid w:val="00585E99"/>
    <w:rsid w:val="005862EA"/>
    <w:rsid w:val="00586649"/>
    <w:rsid w:val="005874F7"/>
    <w:rsid w:val="00596B1B"/>
    <w:rsid w:val="00596D77"/>
    <w:rsid w:val="005A0F63"/>
    <w:rsid w:val="005A0FCD"/>
    <w:rsid w:val="005A1030"/>
    <w:rsid w:val="005A22FE"/>
    <w:rsid w:val="005A57F1"/>
    <w:rsid w:val="005B024D"/>
    <w:rsid w:val="005B05FD"/>
    <w:rsid w:val="005B0E6B"/>
    <w:rsid w:val="005B2A1D"/>
    <w:rsid w:val="005B34D1"/>
    <w:rsid w:val="005B3DB8"/>
    <w:rsid w:val="005B4A8C"/>
    <w:rsid w:val="005B4D89"/>
    <w:rsid w:val="005B71EC"/>
    <w:rsid w:val="005B7864"/>
    <w:rsid w:val="005C1EA3"/>
    <w:rsid w:val="005C1ECB"/>
    <w:rsid w:val="005C2E30"/>
    <w:rsid w:val="005C3373"/>
    <w:rsid w:val="005C3D8D"/>
    <w:rsid w:val="005C61E8"/>
    <w:rsid w:val="005C7BC6"/>
    <w:rsid w:val="005D1186"/>
    <w:rsid w:val="005D144F"/>
    <w:rsid w:val="005D2FF3"/>
    <w:rsid w:val="005D3033"/>
    <w:rsid w:val="005D39B4"/>
    <w:rsid w:val="005D52DA"/>
    <w:rsid w:val="005D66A5"/>
    <w:rsid w:val="005D77DF"/>
    <w:rsid w:val="005D7914"/>
    <w:rsid w:val="005E2C17"/>
    <w:rsid w:val="005E76F9"/>
    <w:rsid w:val="005F1244"/>
    <w:rsid w:val="005F1479"/>
    <w:rsid w:val="005F2C0F"/>
    <w:rsid w:val="005F3A1C"/>
    <w:rsid w:val="005F5600"/>
    <w:rsid w:val="005F5675"/>
    <w:rsid w:val="005F5CD9"/>
    <w:rsid w:val="005F680C"/>
    <w:rsid w:val="005F69BA"/>
    <w:rsid w:val="006017DD"/>
    <w:rsid w:val="00602979"/>
    <w:rsid w:val="006032E5"/>
    <w:rsid w:val="006045AD"/>
    <w:rsid w:val="00604842"/>
    <w:rsid w:val="00605CD8"/>
    <w:rsid w:val="00606A5F"/>
    <w:rsid w:val="00610A5A"/>
    <w:rsid w:val="00610BBD"/>
    <w:rsid w:val="00610F57"/>
    <w:rsid w:val="006112E4"/>
    <w:rsid w:val="00613EB3"/>
    <w:rsid w:val="00615FC6"/>
    <w:rsid w:val="00616453"/>
    <w:rsid w:val="0061677F"/>
    <w:rsid w:val="00616F7F"/>
    <w:rsid w:val="00620195"/>
    <w:rsid w:val="00621259"/>
    <w:rsid w:val="0062209F"/>
    <w:rsid w:val="00623DBA"/>
    <w:rsid w:val="00626C23"/>
    <w:rsid w:val="00627178"/>
    <w:rsid w:val="00631A65"/>
    <w:rsid w:val="00632266"/>
    <w:rsid w:val="006335E7"/>
    <w:rsid w:val="00634413"/>
    <w:rsid w:val="00635C8A"/>
    <w:rsid w:val="006363D4"/>
    <w:rsid w:val="0063666D"/>
    <w:rsid w:val="00637F2E"/>
    <w:rsid w:val="00643DDC"/>
    <w:rsid w:val="006457A8"/>
    <w:rsid w:val="006465C3"/>
    <w:rsid w:val="00646EE1"/>
    <w:rsid w:val="00647EAE"/>
    <w:rsid w:val="00651462"/>
    <w:rsid w:val="00651E66"/>
    <w:rsid w:val="00651F99"/>
    <w:rsid w:val="0065246A"/>
    <w:rsid w:val="00652578"/>
    <w:rsid w:val="00653EA9"/>
    <w:rsid w:val="0065587B"/>
    <w:rsid w:val="0065596A"/>
    <w:rsid w:val="0065645C"/>
    <w:rsid w:val="00656E38"/>
    <w:rsid w:val="00657131"/>
    <w:rsid w:val="00660D91"/>
    <w:rsid w:val="00662B68"/>
    <w:rsid w:val="006638F4"/>
    <w:rsid w:val="00663B61"/>
    <w:rsid w:val="00664D2C"/>
    <w:rsid w:val="0066554A"/>
    <w:rsid w:val="00665602"/>
    <w:rsid w:val="0066676F"/>
    <w:rsid w:val="006670A3"/>
    <w:rsid w:val="006712C3"/>
    <w:rsid w:val="006737D9"/>
    <w:rsid w:val="0067429A"/>
    <w:rsid w:val="00677135"/>
    <w:rsid w:val="006835F3"/>
    <w:rsid w:val="00683C8D"/>
    <w:rsid w:val="00686EA5"/>
    <w:rsid w:val="0069315A"/>
    <w:rsid w:val="00693B7D"/>
    <w:rsid w:val="006958A6"/>
    <w:rsid w:val="006A08AE"/>
    <w:rsid w:val="006A2542"/>
    <w:rsid w:val="006A26F3"/>
    <w:rsid w:val="006A707E"/>
    <w:rsid w:val="006B0A2E"/>
    <w:rsid w:val="006B1732"/>
    <w:rsid w:val="006B27AB"/>
    <w:rsid w:val="006B3E78"/>
    <w:rsid w:val="006B502F"/>
    <w:rsid w:val="006C0759"/>
    <w:rsid w:val="006C144F"/>
    <w:rsid w:val="006C1C0B"/>
    <w:rsid w:val="006C1F93"/>
    <w:rsid w:val="006C45B8"/>
    <w:rsid w:val="006C4E24"/>
    <w:rsid w:val="006C5239"/>
    <w:rsid w:val="006C6711"/>
    <w:rsid w:val="006C6E3C"/>
    <w:rsid w:val="006D00C9"/>
    <w:rsid w:val="006D6930"/>
    <w:rsid w:val="006D7090"/>
    <w:rsid w:val="006D7650"/>
    <w:rsid w:val="006E1A13"/>
    <w:rsid w:val="006E7244"/>
    <w:rsid w:val="006F2A5D"/>
    <w:rsid w:val="006F3DEA"/>
    <w:rsid w:val="006F5581"/>
    <w:rsid w:val="007012C6"/>
    <w:rsid w:val="00703058"/>
    <w:rsid w:val="00703387"/>
    <w:rsid w:val="007039DC"/>
    <w:rsid w:val="0070641B"/>
    <w:rsid w:val="00706A39"/>
    <w:rsid w:val="00710415"/>
    <w:rsid w:val="00711611"/>
    <w:rsid w:val="00711B1E"/>
    <w:rsid w:val="00712208"/>
    <w:rsid w:val="007133A4"/>
    <w:rsid w:val="007133AC"/>
    <w:rsid w:val="00720019"/>
    <w:rsid w:val="00720B28"/>
    <w:rsid w:val="00720CA9"/>
    <w:rsid w:val="00720D56"/>
    <w:rsid w:val="007217EC"/>
    <w:rsid w:val="007235C4"/>
    <w:rsid w:val="0072431A"/>
    <w:rsid w:val="007244DA"/>
    <w:rsid w:val="00726CE1"/>
    <w:rsid w:val="007274FD"/>
    <w:rsid w:val="0073031E"/>
    <w:rsid w:val="007307B4"/>
    <w:rsid w:val="00733349"/>
    <w:rsid w:val="007350AD"/>
    <w:rsid w:val="007359D2"/>
    <w:rsid w:val="00740B0B"/>
    <w:rsid w:val="00740F7E"/>
    <w:rsid w:val="00744314"/>
    <w:rsid w:val="00745029"/>
    <w:rsid w:val="007457A7"/>
    <w:rsid w:val="00746AEC"/>
    <w:rsid w:val="00746BF6"/>
    <w:rsid w:val="00752F27"/>
    <w:rsid w:val="007535C1"/>
    <w:rsid w:val="00753B3F"/>
    <w:rsid w:val="00753DB5"/>
    <w:rsid w:val="007540D2"/>
    <w:rsid w:val="00755A78"/>
    <w:rsid w:val="00755D96"/>
    <w:rsid w:val="00756C46"/>
    <w:rsid w:val="00760CFD"/>
    <w:rsid w:val="007635ED"/>
    <w:rsid w:val="007669CA"/>
    <w:rsid w:val="007711D6"/>
    <w:rsid w:val="0077172D"/>
    <w:rsid w:val="00773509"/>
    <w:rsid w:val="0077353C"/>
    <w:rsid w:val="007738F7"/>
    <w:rsid w:val="007748D0"/>
    <w:rsid w:val="00776458"/>
    <w:rsid w:val="00776972"/>
    <w:rsid w:val="00780F91"/>
    <w:rsid w:val="007820F1"/>
    <w:rsid w:val="007823C4"/>
    <w:rsid w:val="00783691"/>
    <w:rsid w:val="00784D89"/>
    <w:rsid w:val="00786FC1"/>
    <w:rsid w:val="007876A8"/>
    <w:rsid w:val="0079475E"/>
    <w:rsid w:val="007955E7"/>
    <w:rsid w:val="007A00F1"/>
    <w:rsid w:val="007A0A4E"/>
    <w:rsid w:val="007A1DB1"/>
    <w:rsid w:val="007A2BC0"/>
    <w:rsid w:val="007A2EDF"/>
    <w:rsid w:val="007A3626"/>
    <w:rsid w:val="007A6690"/>
    <w:rsid w:val="007A6E1F"/>
    <w:rsid w:val="007A780D"/>
    <w:rsid w:val="007B3312"/>
    <w:rsid w:val="007B4346"/>
    <w:rsid w:val="007B6907"/>
    <w:rsid w:val="007C050F"/>
    <w:rsid w:val="007C0AE4"/>
    <w:rsid w:val="007C1877"/>
    <w:rsid w:val="007C1A67"/>
    <w:rsid w:val="007C30A5"/>
    <w:rsid w:val="007C5219"/>
    <w:rsid w:val="007C6A83"/>
    <w:rsid w:val="007D0B5B"/>
    <w:rsid w:val="007D2BF3"/>
    <w:rsid w:val="007D7B08"/>
    <w:rsid w:val="007E03C2"/>
    <w:rsid w:val="007E06AC"/>
    <w:rsid w:val="007E14E0"/>
    <w:rsid w:val="007E1BD5"/>
    <w:rsid w:val="007E22A3"/>
    <w:rsid w:val="007E37C3"/>
    <w:rsid w:val="007E3C07"/>
    <w:rsid w:val="007E4190"/>
    <w:rsid w:val="007E5969"/>
    <w:rsid w:val="007E799F"/>
    <w:rsid w:val="007F0B63"/>
    <w:rsid w:val="007F3890"/>
    <w:rsid w:val="007F5E6D"/>
    <w:rsid w:val="007F72BD"/>
    <w:rsid w:val="00800767"/>
    <w:rsid w:val="00801DB3"/>
    <w:rsid w:val="00802EAE"/>
    <w:rsid w:val="00802EB3"/>
    <w:rsid w:val="008044E2"/>
    <w:rsid w:val="0080537D"/>
    <w:rsid w:val="008054F8"/>
    <w:rsid w:val="0080737C"/>
    <w:rsid w:val="00807B24"/>
    <w:rsid w:val="00807C0E"/>
    <w:rsid w:val="00811041"/>
    <w:rsid w:val="00813E6C"/>
    <w:rsid w:val="0081543D"/>
    <w:rsid w:val="00815C73"/>
    <w:rsid w:val="00815E83"/>
    <w:rsid w:val="00816CA3"/>
    <w:rsid w:val="0082041B"/>
    <w:rsid w:val="00820C97"/>
    <w:rsid w:val="00823846"/>
    <w:rsid w:val="00832C6D"/>
    <w:rsid w:val="00833AF2"/>
    <w:rsid w:val="00833C75"/>
    <w:rsid w:val="0084056B"/>
    <w:rsid w:val="00840799"/>
    <w:rsid w:val="00842D30"/>
    <w:rsid w:val="00844AAF"/>
    <w:rsid w:val="00845E0E"/>
    <w:rsid w:val="0085357D"/>
    <w:rsid w:val="00853831"/>
    <w:rsid w:val="00853BF5"/>
    <w:rsid w:val="0085420A"/>
    <w:rsid w:val="00855845"/>
    <w:rsid w:val="008563C0"/>
    <w:rsid w:val="00856A90"/>
    <w:rsid w:val="008619A7"/>
    <w:rsid w:val="0086355F"/>
    <w:rsid w:val="0086434C"/>
    <w:rsid w:val="00864893"/>
    <w:rsid w:val="00865823"/>
    <w:rsid w:val="008669BE"/>
    <w:rsid w:val="00866B5F"/>
    <w:rsid w:val="00867C5F"/>
    <w:rsid w:val="008726C7"/>
    <w:rsid w:val="0087298F"/>
    <w:rsid w:val="00876933"/>
    <w:rsid w:val="00880AAF"/>
    <w:rsid w:val="00880F8C"/>
    <w:rsid w:val="00881095"/>
    <w:rsid w:val="00882C91"/>
    <w:rsid w:val="00884AB5"/>
    <w:rsid w:val="00885738"/>
    <w:rsid w:val="00885CEA"/>
    <w:rsid w:val="00891D61"/>
    <w:rsid w:val="00892862"/>
    <w:rsid w:val="0089296E"/>
    <w:rsid w:val="008952A1"/>
    <w:rsid w:val="008A1D42"/>
    <w:rsid w:val="008A52F4"/>
    <w:rsid w:val="008A6690"/>
    <w:rsid w:val="008A678E"/>
    <w:rsid w:val="008B150D"/>
    <w:rsid w:val="008B4BD1"/>
    <w:rsid w:val="008B5C90"/>
    <w:rsid w:val="008C1EA9"/>
    <w:rsid w:val="008C218B"/>
    <w:rsid w:val="008C364E"/>
    <w:rsid w:val="008C3CD7"/>
    <w:rsid w:val="008C40AA"/>
    <w:rsid w:val="008C4BDD"/>
    <w:rsid w:val="008C5241"/>
    <w:rsid w:val="008C52FE"/>
    <w:rsid w:val="008C549E"/>
    <w:rsid w:val="008D186C"/>
    <w:rsid w:val="008D291F"/>
    <w:rsid w:val="008E1A38"/>
    <w:rsid w:val="008E2332"/>
    <w:rsid w:val="008E4157"/>
    <w:rsid w:val="008E5FC3"/>
    <w:rsid w:val="008F226A"/>
    <w:rsid w:val="008F2990"/>
    <w:rsid w:val="008F3BC6"/>
    <w:rsid w:val="008F5063"/>
    <w:rsid w:val="008F5B8A"/>
    <w:rsid w:val="008F68AB"/>
    <w:rsid w:val="00901984"/>
    <w:rsid w:val="0090591B"/>
    <w:rsid w:val="00907F02"/>
    <w:rsid w:val="0091026C"/>
    <w:rsid w:val="009110DA"/>
    <w:rsid w:val="009117C6"/>
    <w:rsid w:val="00914450"/>
    <w:rsid w:val="00914616"/>
    <w:rsid w:val="009163B2"/>
    <w:rsid w:val="00916AF1"/>
    <w:rsid w:val="0092390E"/>
    <w:rsid w:val="00926CF7"/>
    <w:rsid w:val="00927A4C"/>
    <w:rsid w:val="009328FC"/>
    <w:rsid w:val="00934A5F"/>
    <w:rsid w:val="0093505A"/>
    <w:rsid w:val="00935B56"/>
    <w:rsid w:val="00936276"/>
    <w:rsid w:val="00936ABC"/>
    <w:rsid w:val="00940E77"/>
    <w:rsid w:val="00941748"/>
    <w:rsid w:val="009422E8"/>
    <w:rsid w:val="009428CE"/>
    <w:rsid w:val="00944E87"/>
    <w:rsid w:val="0094658F"/>
    <w:rsid w:val="00946643"/>
    <w:rsid w:val="009474A8"/>
    <w:rsid w:val="009524D1"/>
    <w:rsid w:val="00953CE3"/>
    <w:rsid w:val="0095409D"/>
    <w:rsid w:val="009544CB"/>
    <w:rsid w:val="00954DE2"/>
    <w:rsid w:val="0095719C"/>
    <w:rsid w:val="00957232"/>
    <w:rsid w:val="00961D1D"/>
    <w:rsid w:val="009631D9"/>
    <w:rsid w:val="00966E33"/>
    <w:rsid w:val="00966FCC"/>
    <w:rsid w:val="009678A7"/>
    <w:rsid w:val="00971498"/>
    <w:rsid w:val="00972B85"/>
    <w:rsid w:val="00976AC6"/>
    <w:rsid w:val="00980656"/>
    <w:rsid w:val="00985F8C"/>
    <w:rsid w:val="00986B29"/>
    <w:rsid w:val="009875F8"/>
    <w:rsid w:val="00990150"/>
    <w:rsid w:val="0099052E"/>
    <w:rsid w:val="00991F51"/>
    <w:rsid w:val="00992651"/>
    <w:rsid w:val="0099275B"/>
    <w:rsid w:val="00994BAB"/>
    <w:rsid w:val="009950DA"/>
    <w:rsid w:val="0099520E"/>
    <w:rsid w:val="0099714F"/>
    <w:rsid w:val="009A01D7"/>
    <w:rsid w:val="009A4F8B"/>
    <w:rsid w:val="009A6B6A"/>
    <w:rsid w:val="009B3A3B"/>
    <w:rsid w:val="009B64DD"/>
    <w:rsid w:val="009B781F"/>
    <w:rsid w:val="009C0BD2"/>
    <w:rsid w:val="009C1667"/>
    <w:rsid w:val="009C28B3"/>
    <w:rsid w:val="009C40A2"/>
    <w:rsid w:val="009D4572"/>
    <w:rsid w:val="009D7B72"/>
    <w:rsid w:val="009E0EFB"/>
    <w:rsid w:val="009E0FC1"/>
    <w:rsid w:val="009E183A"/>
    <w:rsid w:val="009E7C63"/>
    <w:rsid w:val="009F0498"/>
    <w:rsid w:val="009F3A38"/>
    <w:rsid w:val="009F3E0F"/>
    <w:rsid w:val="009F4746"/>
    <w:rsid w:val="009F4C03"/>
    <w:rsid w:val="009F5A99"/>
    <w:rsid w:val="009F70D6"/>
    <w:rsid w:val="00A00035"/>
    <w:rsid w:val="00A01325"/>
    <w:rsid w:val="00A02821"/>
    <w:rsid w:val="00A028BC"/>
    <w:rsid w:val="00A03513"/>
    <w:rsid w:val="00A04CF8"/>
    <w:rsid w:val="00A06AC5"/>
    <w:rsid w:val="00A114D5"/>
    <w:rsid w:val="00A126D6"/>
    <w:rsid w:val="00A12C42"/>
    <w:rsid w:val="00A13984"/>
    <w:rsid w:val="00A13AC2"/>
    <w:rsid w:val="00A14987"/>
    <w:rsid w:val="00A153F2"/>
    <w:rsid w:val="00A2006A"/>
    <w:rsid w:val="00A22330"/>
    <w:rsid w:val="00A233DA"/>
    <w:rsid w:val="00A237F1"/>
    <w:rsid w:val="00A24704"/>
    <w:rsid w:val="00A25729"/>
    <w:rsid w:val="00A25EE2"/>
    <w:rsid w:val="00A30893"/>
    <w:rsid w:val="00A31E96"/>
    <w:rsid w:val="00A333EB"/>
    <w:rsid w:val="00A33A6B"/>
    <w:rsid w:val="00A33D05"/>
    <w:rsid w:val="00A341BB"/>
    <w:rsid w:val="00A35C15"/>
    <w:rsid w:val="00A36404"/>
    <w:rsid w:val="00A369C3"/>
    <w:rsid w:val="00A36FED"/>
    <w:rsid w:val="00A4062E"/>
    <w:rsid w:val="00A41F68"/>
    <w:rsid w:val="00A43364"/>
    <w:rsid w:val="00A44809"/>
    <w:rsid w:val="00A44D26"/>
    <w:rsid w:val="00A46201"/>
    <w:rsid w:val="00A52363"/>
    <w:rsid w:val="00A527EE"/>
    <w:rsid w:val="00A54B1C"/>
    <w:rsid w:val="00A55085"/>
    <w:rsid w:val="00A5793A"/>
    <w:rsid w:val="00A603C0"/>
    <w:rsid w:val="00A60DAE"/>
    <w:rsid w:val="00A620C1"/>
    <w:rsid w:val="00A624EB"/>
    <w:rsid w:val="00A67031"/>
    <w:rsid w:val="00A70020"/>
    <w:rsid w:val="00A711EC"/>
    <w:rsid w:val="00A7230D"/>
    <w:rsid w:val="00A7260E"/>
    <w:rsid w:val="00A7288A"/>
    <w:rsid w:val="00A74491"/>
    <w:rsid w:val="00A74C8A"/>
    <w:rsid w:val="00A80E5B"/>
    <w:rsid w:val="00A81524"/>
    <w:rsid w:val="00A819CD"/>
    <w:rsid w:val="00A81CBE"/>
    <w:rsid w:val="00A82A38"/>
    <w:rsid w:val="00A82ED9"/>
    <w:rsid w:val="00A830F1"/>
    <w:rsid w:val="00A837A3"/>
    <w:rsid w:val="00A83B01"/>
    <w:rsid w:val="00A84378"/>
    <w:rsid w:val="00A85A57"/>
    <w:rsid w:val="00A863E0"/>
    <w:rsid w:val="00A86D19"/>
    <w:rsid w:val="00A876A6"/>
    <w:rsid w:val="00A87E50"/>
    <w:rsid w:val="00A92E29"/>
    <w:rsid w:val="00A94123"/>
    <w:rsid w:val="00A94DE2"/>
    <w:rsid w:val="00A95574"/>
    <w:rsid w:val="00A962A9"/>
    <w:rsid w:val="00A97279"/>
    <w:rsid w:val="00A97FAA"/>
    <w:rsid w:val="00AA1F88"/>
    <w:rsid w:val="00AA31A2"/>
    <w:rsid w:val="00AA4440"/>
    <w:rsid w:val="00AA4568"/>
    <w:rsid w:val="00AB3A76"/>
    <w:rsid w:val="00AB51C7"/>
    <w:rsid w:val="00AB70A7"/>
    <w:rsid w:val="00AB7F8C"/>
    <w:rsid w:val="00AC0C05"/>
    <w:rsid w:val="00AC0DDE"/>
    <w:rsid w:val="00AC16FD"/>
    <w:rsid w:val="00AC18FE"/>
    <w:rsid w:val="00AC4CB8"/>
    <w:rsid w:val="00AC691D"/>
    <w:rsid w:val="00AC7ED7"/>
    <w:rsid w:val="00AD735C"/>
    <w:rsid w:val="00AD7C1C"/>
    <w:rsid w:val="00AE0C2B"/>
    <w:rsid w:val="00AE53B0"/>
    <w:rsid w:val="00AE7FF3"/>
    <w:rsid w:val="00AF08FB"/>
    <w:rsid w:val="00AF177E"/>
    <w:rsid w:val="00AF248F"/>
    <w:rsid w:val="00AF5137"/>
    <w:rsid w:val="00AF6E32"/>
    <w:rsid w:val="00AF6FA0"/>
    <w:rsid w:val="00AF7B3E"/>
    <w:rsid w:val="00B01DB2"/>
    <w:rsid w:val="00B045F6"/>
    <w:rsid w:val="00B04AC0"/>
    <w:rsid w:val="00B060D6"/>
    <w:rsid w:val="00B064B3"/>
    <w:rsid w:val="00B07014"/>
    <w:rsid w:val="00B07EDA"/>
    <w:rsid w:val="00B119F6"/>
    <w:rsid w:val="00B12BB8"/>
    <w:rsid w:val="00B21630"/>
    <w:rsid w:val="00B23745"/>
    <w:rsid w:val="00B246E1"/>
    <w:rsid w:val="00B24C8E"/>
    <w:rsid w:val="00B25C38"/>
    <w:rsid w:val="00B26621"/>
    <w:rsid w:val="00B30141"/>
    <w:rsid w:val="00B30F1B"/>
    <w:rsid w:val="00B31299"/>
    <w:rsid w:val="00B3156A"/>
    <w:rsid w:val="00B31FC1"/>
    <w:rsid w:val="00B355A9"/>
    <w:rsid w:val="00B3733D"/>
    <w:rsid w:val="00B44368"/>
    <w:rsid w:val="00B45E99"/>
    <w:rsid w:val="00B46607"/>
    <w:rsid w:val="00B471AC"/>
    <w:rsid w:val="00B47A1F"/>
    <w:rsid w:val="00B47FF9"/>
    <w:rsid w:val="00B5174B"/>
    <w:rsid w:val="00B5277E"/>
    <w:rsid w:val="00B6185F"/>
    <w:rsid w:val="00B634F4"/>
    <w:rsid w:val="00B63ECE"/>
    <w:rsid w:val="00B64267"/>
    <w:rsid w:val="00B655CA"/>
    <w:rsid w:val="00B655EA"/>
    <w:rsid w:val="00B65C99"/>
    <w:rsid w:val="00B70015"/>
    <w:rsid w:val="00B739AE"/>
    <w:rsid w:val="00B752CE"/>
    <w:rsid w:val="00B752F8"/>
    <w:rsid w:val="00B7542F"/>
    <w:rsid w:val="00B8413D"/>
    <w:rsid w:val="00B8545B"/>
    <w:rsid w:val="00B8733B"/>
    <w:rsid w:val="00B87A6F"/>
    <w:rsid w:val="00B90BE4"/>
    <w:rsid w:val="00B93DC9"/>
    <w:rsid w:val="00B96289"/>
    <w:rsid w:val="00B977E6"/>
    <w:rsid w:val="00B97D5E"/>
    <w:rsid w:val="00BA2141"/>
    <w:rsid w:val="00BA3625"/>
    <w:rsid w:val="00BA4187"/>
    <w:rsid w:val="00BA483C"/>
    <w:rsid w:val="00BA4AD3"/>
    <w:rsid w:val="00BA4FC0"/>
    <w:rsid w:val="00BB03CD"/>
    <w:rsid w:val="00BB0EFD"/>
    <w:rsid w:val="00BB1362"/>
    <w:rsid w:val="00BB2332"/>
    <w:rsid w:val="00BB341D"/>
    <w:rsid w:val="00BB3A5E"/>
    <w:rsid w:val="00BB4F1A"/>
    <w:rsid w:val="00BB61B9"/>
    <w:rsid w:val="00BB7A3C"/>
    <w:rsid w:val="00BC07F7"/>
    <w:rsid w:val="00BC18A9"/>
    <w:rsid w:val="00BC286E"/>
    <w:rsid w:val="00BC32FF"/>
    <w:rsid w:val="00BC3998"/>
    <w:rsid w:val="00BC3F3A"/>
    <w:rsid w:val="00BC7988"/>
    <w:rsid w:val="00BD1202"/>
    <w:rsid w:val="00BD1BAB"/>
    <w:rsid w:val="00BD3A44"/>
    <w:rsid w:val="00BD49C4"/>
    <w:rsid w:val="00BD4A84"/>
    <w:rsid w:val="00BD591C"/>
    <w:rsid w:val="00BD60C6"/>
    <w:rsid w:val="00BE1F72"/>
    <w:rsid w:val="00BE4C4C"/>
    <w:rsid w:val="00BE4F62"/>
    <w:rsid w:val="00BE5AAF"/>
    <w:rsid w:val="00BE6BC9"/>
    <w:rsid w:val="00BE734D"/>
    <w:rsid w:val="00BF4275"/>
    <w:rsid w:val="00BF5559"/>
    <w:rsid w:val="00BF6384"/>
    <w:rsid w:val="00BF6D12"/>
    <w:rsid w:val="00BF7BE5"/>
    <w:rsid w:val="00C03907"/>
    <w:rsid w:val="00C03981"/>
    <w:rsid w:val="00C0463A"/>
    <w:rsid w:val="00C0508B"/>
    <w:rsid w:val="00C0610C"/>
    <w:rsid w:val="00C07146"/>
    <w:rsid w:val="00C07656"/>
    <w:rsid w:val="00C105F3"/>
    <w:rsid w:val="00C11AE0"/>
    <w:rsid w:val="00C11D72"/>
    <w:rsid w:val="00C14D11"/>
    <w:rsid w:val="00C15BE7"/>
    <w:rsid w:val="00C17321"/>
    <w:rsid w:val="00C21E0B"/>
    <w:rsid w:val="00C22DA3"/>
    <w:rsid w:val="00C22F9E"/>
    <w:rsid w:val="00C23C98"/>
    <w:rsid w:val="00C24AE7"/>
    <w:rsid w:val="00C25ACB"/>
    <w:rsid w:val="00C27570"/>
    <w:rsid w:val="00C27B7F"/>
    <w:rsid w:val="00C308A9"/>
    <w:rsid w:val="00C31AD8"/>
    <w:rsid w:val="00C334CE"/>
    <w:rsid w:val="00C3584E"/>
    <w:rsid w:val="00C35C4E"/>
    <w:rsid w:val="00C36526"/>
    <w:rsid w:val="00C36DEE"/>
    <w:rsid w:val="00C4518F"/>
    <w:rsid w:val="00C45471"/>
    <w:rsid w:val="00C45D5F"/>
    <w:rsid w:val="00C47406"/>
    <w:rsid w:val="00C51135"/>
    <w:rsid w:val="00C5174A"/>
    <w:rsid w:val="00C52731"/>
    <w:rsid w:val="00C53CCA"/>
    <w:rsid w:val="00C544C6"/>
    <w:rsid w:val="00C56774"/>
    <w:rsid w:val="00C6027E"/>
    <w:rsid w:val="00C62E89"/>
    <w:rsid w:val="00C651DB"/>
    <w:rsid w:val="00C6745F"/>
    <w:rsid w:val="00C7125A"/>
    <w:rsid w:val="00C7150B"/>
    <w:rsid w:val="00C72ADB"/>
    <w:rsid w:val="00C757E7"/>
    <w:rsid w:val="00C763DB"/>
    <w:rsid w:val="00C77350"/>
    <w:rsid w:val="00C77B5F"/>
    <w:rsid w:val="00C77FF2"/>
    <w:rsid w:val="00C80BC0"/>
    <w:rsid w:val="00C81BCB"/>
    <w:rsid w:val="00C828CA"/>
    <w:rsid w:val="00C85013"/>
    <w:rsid w:val="00C904BF"/>
    <w:rsid w:val="00C909AC"/>
    <w:rsid w:val="00C91130"/>
    <w:rsid w:val="00C92069"/>
    <w:rsid w:val="00C94844"/>
    <w:rsid w:val="00C949E7"/>
    <w:rsid w:val="00C9658A"/>
    <w:rsid w:val="00CA12F3"/>
    <w:rsid w:val="00CA1AC4"/>
    <w:rsid w:val="00CA1D8F"/>
    <w:rsid w:val="00CA308F"/>
    <w:rsid w:val="00CA368C"/>
    <w:rsid w:val="00CA5DCB"/>
    <w:rsid w:val="00CA7179"/>
    <w:rsid w:val="00CB1856"/>
    <w:rsid w:val="00CB2847"/>
    <w:rsid w:val="00CB2948"/>
    <w:rsid w:val="00CB3FFD"/>
    <w:rsid w:val="00CB4804"/>
    <w:rsid w:val="00CC13A8"/>
    <w:rsid w:val="00CC3174"/>
    <w:rsid w:val="00CC3DA6"/>
    <w:rsid w:val="00CC40E6"/>
    <w:rsid w:val="00CC649D"/>
    <w:rsid w:val="00CC6865"/>
    <w:rsid w:val="00CC6979"/>
    <w:rsid w:val="00CD0EA2"/>
    <w:rsid w:val="00CD21A6"/>
    <w:rsid w:val="00CD5BCD"/>
    <w:rsid w:val="00CD64CF"/>
    <w:rsid w:val="00CD68B4"/>
    <w:rsid w:val="00CD7E71"/>
    <w:rsid w:val="00CE15A2"/>
    <w:rsid w:val="00CE2B6E"/>
    <w:rsid w:val="00CE78F8"/>
    <w:rsid w:val="00CF1387"/>
    <w:rsid w:val="00CF6DF3"/>
    <w:rsid w:val="00D00168"/>
    <w:rsid w:val="00D01EEE"/>
    <w:rsid w:val="00D021B8"/>
    <w:rsid w:val="00D02320"/>
    <w:rsid w:val="00D04C06"/>
    <w:rsid w:val="00D06F59"/>
    <w:rsid w:val="00D07898"/>
    <w:rsid w:val="00D156FC"/>
    <w:rsid w:val="00D16B20"/>
    <w:rsid w:val="00D16EB5"/>
    <w:rsid w:val="00D1772B"/>
    <w:rsid w:val="00D23104"/>
    <w:rsid w:val="00D24964"/>
    <w:rsid w:val="00D24D66"/>
    <w:rsid w:val="00D31E88"/>
    <w:rsid w:val="00D31ECB"/>
    <w:rsid w:val="00D32D2D"/>
    <w:rsid w:val="00D35263"/>
    <w:rsid w:val="00D373F4"/>
    <w:rsid w:val="00D37518"/>
    <w:rsid w:val="00D3778E"/>
    <w:rsid w:val="00D4653B"/>
    <w:rsid w:val="00D476AA"/>
    <w:rsid w:val="00D50146"/>
    <w:rsid w:val="00D51254"/>
    <w:rsid w:val="00D51490"/>
    <w:rsid w:val="00D514DE"/>
    <w:rsid w:val="00D51BD1"/>
    <w:rsid w:val="00D52750"/>
    <w:rsid w:val="00D52D46"/>
    <w:rsid w:val="00D543FC"/>
    <w:rsid w:val="00D547AC"/>
    <w:rsid w:val="00D55FB5"/>
    <w:rsid w:val="00D562B2"/>
    <w:rsid w:val="00D57A8F"/>
    <w:rsid w:val="00D60794"/>
    <w:rsid w:val="00D60A5A"/>
    <w:rsid w:val="00D61A46"/>
    <w:rsid w:val="00D62C57"/>
    <w:rsid w:val="00D62DA8"/>
    <w:rsid w:val="00D66A6B"/>
    <w:rsid w:val="00D71769"/>
    <w:rsid w:val="00D72CF2"/>
    <w:rsid w:val="00D74647"/>
    <w:rsid w:val="00D7475B"/>
    <w:rsid w:val="00D759A0"/>
    <w:rsid w:val="00D8105C"/>
    <w:rsid w:val="00D81FBE"/>
    <w:rsid w:val="00D851E6"/>
    <w:rsid w:val="00D863E8"/>
    <w:rsid w:val="00D94473"/>
    <w:rsid w:val="00D944F9"/>
    <w:rsid w:val="00D94513"/>
    <w:rsid w:val="00D9454B"/>
    <w:rsid w:val="00D96569"/>
    <w:rsid w:val="00D96ED8"/>
    <w:rsid w:val="00DA08B5"/>
    <w:rsid w:val="00DA3271"/>
    <w:rsid w:val="00DA7C98"/>
    <w:rsid w:val="00DB1151"/>
    <w:rsid w:val="00DB2291"/>
    <w:rsid w:val="00DB2E15"/>
    <w:rsid w:val="00DB6833"/>
    <w:rsid w:val="00DB756B"/>
    <w:rsid w:val="00DB7F64"/>
    <w:rsid w:val="00DC0840"/>
    <w:rsid w:val="00DC14AE"/>
    <w:rsid w:val="00DC2981"/>
    <w:rsid w:val="00DC468F"/>
    <w:rsid w:val="00DC4BCD"/>
    <w:rsid w:val="00DC50FD"/>
    <w:rsid w:val="00DC690B"/>
    <w:rsid w:val="00DC73D4"/>
    <w:rsid w:val="00DD1736"/>
    <w:rsid w:val="00DD210C"/>
    <w:rsid w:val="00DD2E47"/>
    <w:rsid w:val="00DD57B2"/>
    <w:rsid w:val="00DD77E3"/>
    <w:rsid w:val="00DD7900"/>
    <w:rsid w:val="00DE0DA1"/>
    <w:rsid w:val="00DE1022"/>
    <w:rsid w:val="00DE220F"/>
    <w:rsid w:val="00DE3F99"/>
    <w:rsid w:val="00DE7EC7"/>
    <w:rsid w:val="00DF2841"/>
    <w:rsid w:val="00DF2A68"/>
    <w:rsid w:val="00DF4F6A"/>
    <w:rsid w:val="00DF6593"/>
    <w:rsid w:val="00DF75F4"/>
    <w:rsid w:val="00E00E3C"/>
    <w:rsid w:val="00E012CD"/>
    <w:rsid w:val="00E05743"/>
    <w:rsid w:val="00E07ACA"/>
    <w:rsid w:val="00E1019D"/>
    <w:rsid w:val="00E116D1"/>
    <w:rsid w:val="00E13164"/>
    <w:rsid w:val="00E169BA"/>
    <w:rsid w:val="00E20211"/>
    <w:rsid w:val="00E2196E"/>
    <w:rsid w:val="00E21B73"/>
    <w:rsid w:val="00E22B81"/>
    <w:rsid w:val="00E2319F"/>
    <w:rsid w:val="00E23395"/>
    <w:rsid w:val="00E23719"/>
    <w:rsid w:val="00E2428F"/>
    <w:rsid w:val="00E248F1"/>
    <w:rsid w:val="00E24A8F"/>
    <w:rsid w:val="00E24BAD"/>
    <w:rsid w:val="00E27BC9"/>
    <w:rsid w:val="00E3031D"/>
    <w:rsid w:val="00E31A5A"/>
    <w:rsid w:val="00E3258F"/>
    <w:rsid w:val="00E3427A"/>
    <w:rsid w:val="00E34741"/>
    <w:rsid w:val="00E35522"/>
    <w:rsid w:val="00E3681A"/>
    <w:rsid w:val="00E36A08"/>
    <w:rsid w:val="00E43398"/>
    <w:rsid w:val="00E452DA"/>
    <w:rsid w:val="00E46786"/>
    <w:rsid w:val="00E47C57"/>
    <w:rsid w:val="00E47CA8"/>
    <w:rsid w:val="00E47EFD"/>
    <w:rsid w:val="00E50C17"/>
    <w:rsid w:val="00E56403"/>
    <w:rsid w:val="00E5775A"/>
    <w:rsid w:val="00E606A3"/>
    <w:rsid w:val="00E61CEE"/>
    <w:rsid w:val="00E623E8"/>
    <w:rsid w:val="00E6456B"/>
    <w:rsid w:val="00E661AB"/>
    <w:rsid w:val="00E6640F"/>
    <w:rsid w:val="00E702C0"/>
    <w:rsid w:val="00E7070C"/>
    <w:rsid w:val="00E7238F"/>
    <w:rsid w:val="00E76DE8"/>
    <w:rsid w:val="00E8046F"/>
    <w:rsid w:val="00E8118A"/>
    <w:rsid w:val="00E81D4C"/>
    <w:rsid w:val="00E820E5"/>
    <w:rsid w:val="00E8236E"/>
    <w:rsid w:val="00E84F86"/>
    <w:rsid w:val="00E858B5"/>
    <w:rsid w:val="00E85AE3"/>
    <w:rsid w:val="00E8796C"/>
    <w:rsid w:val="00E92CE0"/>
    <w:rsid w:val="00E92DCB"/>
    <w:rsid w:val="00E93E5C"/>
    <w:rsid w:val="00E94062"/>
    <w:rsid w:val="00E948B5"/>
    <w:rsid w:val="00E95A97"/>
    <w:rsid w:val="00E95BA6"/>
    <w:rsid w:val="00EA0145"/>
    <w:rsid w:val="00EA0B4A"/>
    <w:rsid w:val="00EA0E27"/>
    <w:rsid w:val="00EA195D"/>
    <w:rsid w:val="00EA614E"/>
    <w:rsid w:val="00EA712B"/>
    <w:rsid w:val="00EA76F2"/>
    <w:rsid w:val="00EB0176"/>
    <w:rsid w:val="00EB38BF"/>
    <w:rsid w:val="00EB4529"/>
    <w:rsid w:val="00EB64F3"/>
    <w:rsid w:val="00EB7EF3"/>
    <w:rsid w:val="00EC2BAD"/>
    <w:rsid w:val="00EC3D31"/>
    <w:rsid w:val="00EC5FE1"/>
    <w:rsid w:val="00EC6004"/>
    <w:rsid w:val="00ED1544"/>
    <w:rsid w:val="00ED15B5"/>
    <w:rsid w:val="00ED21D3"/>
    <w:rsid w:val="00ED638A"/>
    <w:rsid w:val="00ED68D9"/>
    <w:rsid w:val="00ED7430"/>
    <w:rsid w:val="00ED7CB6"/>
    <w:rsid w:val="00EE52D7"/>
    <w:rsid w:val="00EE5D1E"/>
    <w:rsid w:val="00EE7354"/>
    <w:rsid w:val="00EF05C9"/>
    <w:rsid w:val="00EF0930"/>
    <w:rsid w:val="00EF09B0"/>
    <w:rsid w:val="00EF20F8"/>
    <w:rsid w:val="00EF438D"/>
    <w:rsid w:val="00EF59AA"/>
    <w:rsid w:val="00F00D31"/>
    <w:rsid w:val="00F02ED0"/>
    <w:rsid w:val="00F02EDE"/>
    <w:rsid w:val="00F05CBE"/>
    <w:rsid w:val="00F05E92"/>
    <w:rsid w:val="00F06D0F"/>
    <w:rsid w:val="00F114C9"/>
    <w:rsid w:val="00F1651F"/>
    <w:rsid w:val="00F2079C"/>
    <w:rsid w:val="00F210D2"/>
    <w:rsid w:val="00F21710"/>
    <w:rsid w:val="00F26DB6"/>
    <w:rsid w:val="00F30981"/>
    <w:rsid w:val="00F32B77"/>
    <w:rsid w:val="00F331B7"/>
    <w:rsid w:val="00F351D4"/>
    <w:rsid w:val="00F36DFF"/>
    <w:rsid w:val="00F36FDF"/>
    <w:rsid w:val="00F42760"/>
    <w:rsid w:val="00F432FB"/>
    <w:rsid w:val="00F44720"/>
    <w:rsid w:val="00F45E46"/>
    <w:rsid w:val="00F53762"/>
    <w:rsid w:val="00F541DE"/>
    <w:rsid w:val="00F549DF"/>
    <w:rsid w:val="00F56C06"/>
    <w:rsid w:val="00F601EF"/>
    <w:rsid w:val="00F60E51"/>
    <w:rsid w:val="00F62564"/>
    <w:rsid w:val="00F65272"/>
    <w:rsid w:val="00F65791"/>
    <w:rsid w:val="00F65858"/>
    <w:rsid w:val="00F6611C"/>
    <w:rsid w:val="00F716C9"/>
    <w:rsid w:val="00F719D3"/>
    <w:rsid w:val="00F71CFA"/>
    <w:rsid w:val="00F737A6"/>
    <w:rsid w:val="00F73DB3"/>
    <w:rsid w:val="00F74EBF"/>
    <w:rsid w:val="00F76165"/>
    <w:rsid w:val="00F764AD"/>
    <w:rsid w:val="00F8071C"/>
    <w:rsid w:val="00F80D7C"/>
    <w:rsid w:val="00F84EDF"/>
    <w:rsid w:val="00F86466"/>
    <w:rsid w:val="00F86DA9"/>
    <w:rsid w:val="00F86FCD"/>
    <w:rsid w:val="00F87617"/>
    <w:rsid w:val="00F87D20"/>
    <w:rsid w:val="00F928C4"/>
    <w:rsid w:val="00F92F7E"/>
    <w:rsid w:val="00F94281"/>
    <w:rsid w:val="00F95793"/>
    <w:rsid w:val="00F97080"/>
    <w:rsid w:val="00F97641"/>
    <w:rsid w:val="00F97E58"/>
    <w:rsid w:val="00FA04E1"/>
    <w:rsid w:val="00FA1B06"/>
    <w:rsid w:val="00FA37C6"/>
    <w:rsid w:val="00FA41F7"/>
    <w:rsid w:val="00FA432C"/>
    <w:rsid w:val="00FA6D89"/>
    <w:rsid w:val="00FA7276"/>
    <w:rsid w:val="00FB0093"/>
    <w:rsid w:val="00FB0B8C"/>
    <w:rsid w:val="00FB115A"/>
    <w:rsid w:val="00FB24D9"/>
    <w:rsid w:val="00FB2930"/>
    <w:rsid w:val="00FB4500"/>
    <w:rsid w:val="00FB506E"/>
    <w:rsid w:val="00FB6869"/>
    <w:rsid w:val="00FB71CC"/>
    <w:rsid w:val="00FB7A38"/>
    <w:rsid w:val="00FC13FB"/>
    <w:rsid w:val="00FC3C80"/>
    <w:rsid w:val="00FC4513"/>
    <w:rsid w:val="00FC5BFC"/>
    <w:rsid w:val="00FC7EE9"/>
    <w:rsid w:val="00FD1114"/>
    <w:rsid w:val="00FD1E97"/>
    <w:rsid w:val="00FD25F4"/>
    <w:rsid w:val="00FD2E3C"/>
    <w:rsid w:val="00FD3335"/>
    <w:rsid w:val="00FD3CA6"/>
    <w:rsid w:val="00FE2DCC"/>
    <w:rsid w:val="00FE3D52"/>
    <w:rsid w:val="00FE5E24"/>
    <w:rsid w:val="00FF2654"/>
    <w:rsid w:val="00FF2F6F"/>
    <w:rsid w:val="00FF369B"/>
    <w:rsid w:val="00FF5FAB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B99CE"/>
  <w15:chartTrackingRefBased/>
  <w15:docId w15:val="{A07B3372-CC12-475E-B3EE-8BC5C514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</dc:creator>
  <cp:keywords/>
  <dc:description/>
  <cp:lastModifiedBy>gp</cp:lastModifiedBy>
  <cp:revision>4</cp:revision>
  <dcterms:created xsi:type="dcterms:W3CDTF">2017-09-06T08:49:00Z</dcterms:created>
  <dcterms:modified xsi:type="dcterms:W3CDTF">2018-09-21T07:26:00Z</dcterms:modified>
</cp:coreProperties>
</file>